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DFA2" w14:textId="77777777" w:rsidR="008F3D47" w:rsidRPr="008F3D47" w:rsidRDefault="008F3D47" w:rsidP="008F3D47">
      <w:r w:rsidRPr="008F3D47">
        <w:t xml:space="preserve">Power all your devices faster and smarter with the </w:t>
      </w:r>
      <w:r w:rsidRPr="008F3D47">
        <w:rPr>
          <w:b/>
          <w:bCs/>
        </w:rPr>
        <w:t>Anker 140W 4-Port PD 3.1 Charger</w:t>
      </w:r>
      <w:r w:rsidRPr="008F3D47">
        <w:t xml:space="preserve">. Designed with advanced </w:t>
      </w:r>
      <w:proofErr w:type="spellStart"/>
      <w:r w:rsidRPr="008F3D47">
        <w:t>GaN</w:t>
      </w:r>
      <w:proofErr w:type="spellEnd"/>
      <w:r w:rsidRPr="008F3D47">
        <w:t xml:space="preserve"> technology, this compact powerhouse delivers up to 140W of total output, letting you charge laptops, tablets, phones, and accessories simultaneously without slowing down. Two high-speed USB-C ports provide up to 140W </w:t>
      </w:r>
      <w:proofErr w:type="gramStart"/>
      <w:r w:rsidRPr="008F3D47">
        <w:t>each—</w:t>
      </w:r>
      <w:proofErr w:type="gramEnd"/>
      <w:r w:rsidRPr="008F3D47">
        <w:t xml:space="preserve">enough to boost a 15-inch laptop to 50% in just 30 minutes—while an additional USB-C and USB-A port keep your everyday devices topped up. A vibrant high-definition color display shows real-time charging status, temperature, and port performance for complete visibility and control. Built-in </w:t>
      </w:r>
      <w:proofErr w:type="spellStart"/>
      <w:r w:rsidRPr="008F3D47">
        <w:t>ActiveShield</w:t>
      </w:r>
      <w:proofErr w:type="spellEnd"/>
      <w:r w:rsidRPr="008F3D47">
        <w:t>™ 2.0 safety technology monitors temperatures millions of times daily to protect your gear. Despite its powerful output, the charger remains travel-friendly and ultra-compact. The package includes a durable 5-ft 240W USB-C cable, warranty, and reliable customer support, making it the perfect all-in-one charging solution for home, office, or travel</w:t>
      </w:r>
    </w:p>
    <w:p w14:paraId="66073BDB" w14:textId="77777777" w:rsidR="0080294E" w:rsidRDefault="0080294E"/>
    <w:sectPr w:rsidR="00802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4E"/>
    <w:rsid w:val="000531FC"/>
    <w:rsid w:val="004B451D"/>
    <w:rsid w:val="0080294E"/>
    <w:rsid w:val="008F3D47"/>
    <w:rsid w:val="00B4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8985E"/>
  <w15:chartTrackingRefBased/>
  <w15:docId w15:val="{514D8310-D8A7-4E55-9274-8372148D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9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9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9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9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844</Characters>
  <Application>Microsoft Office Word</Application>
  <DocSecurity>0</DocSecurity>
  <Lines>12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Vivekanand Polavarapu</dc:creator>
  <cp:keywords/>
  <dc:description/>
  <cp:lastModifiedBy>Vivekanand Polavarapu</cp:lastModifiedBy>
  <cp:revision>3</cp:revision>
  <dcterms:created xsi:type="dcterms:W3CDTF">2026-02-11T00:27:00Z</dcterms:created>
  <dcterms:modified xsi:type="dcterms:W3CDTF">2026-02-17T15:07:00Z</dcterms:modified>
</cp:coreProperties>
</file>